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3C" w:rsidRDefault="0039603C"/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3168"/>
        <w:gridCol w:w="6300"/>
      </w:tblGrid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Soruşturma Onayı</w:t>
            </w:r>
            <w:r>
              <w:rPr>
                <w:b/>
                <w:sz w:val="20"/>
                <w:szCs w:val="20"/>
              </w:rPr>
              <w:tab/>
              <w:t xml:space="preserve">                </w:t>
            </w:r>
            <w:r w:rsidRPr="004404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>Soruşturma Konusu Olay</w:t>
            </w:r>
            <w:r w:rsidRPr="004404CC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4404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>Soruşturmacı</w:t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>İfadeyi Verenin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ab/>
              <w:t>Adı Soyadı</w:t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ab/>
              <w:t>Unvanı</w:t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4404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ab/>
              <w:t>TC Kimlik No</w:t>
            </w:r>
            <w:r w:rsidRPr="004404CC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4404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FC32A2" w:rsidRDefault="0039603C" w:rsidP="0039603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>Kurum Sicil No</w:t>
            </w:r>
            <w:r w:rsidR="00FC32A2">
              <w:rPr>
                <w:b/>
                <w:sz w:val="20"/>
                <w:szCs w:val="20"/>
              </w:rPr>
              <w:t xml:space="preserve"> /               </w:t>
            </w:r>
          </w:p>
          <w:p w:rsidR="0039603C" w:rsidRPr="004404CC" w:rsidRDefault="00FC32A2" w:rsidP="0039603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No</w:t>
            </w:r>
            <w:r w:rsidR="0039603C" w:rsidRPr="004404CC">
              <w:rPr>
                <w:b/>
                <w:sz w:val="20"/>
                <w:szCs w:val="20"/>
              </w:rPr>
              <w:tab/>
            </w:r>
            <w:r w:rsidR="0039603C">
              <w:rPr>
                <w:b/>
                <w:sz w:val="20"/>
                <w:szCs w:val="20"/>
              </w:rPr>
              <w:t xml:space="preserve">                </w:t>
            </w:r>
            <w:r w:rsidR="0039603C" w:rsidRPr="004404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FC32A2" w:rsidRDefault="0039603C" w:rsidP="0039603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>Görev Yaptığı Birim</w:t>
            </w:r>
            <w:r w:rsidR="00FC32A2">
              <w:rPr>
                <w:b/>
                <w:sz w:val="20"/>
                <w:szCs w:val="20"/>
              </w:rPr>
              <w:t xml:space="preserve"> /</w:t>
            </w:r>
          </w:p>
          <w:p w:rsidR="0039603C" w:rsidRPr="004404CC" w:rsidRDefault="00FC32A2" w:rsidP="0039603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Öğrenim Gördüğü Birim</w:t>
            </w:r>
            <w:r w:rsidR="0039603C" w:rsidRPr="004404CC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ab/>
              <w:t>Dâhili Tel</w:t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>Adresi</w:t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ab/>
              <w:t>Cep Tel.</w:t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4404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</w:p>
    <w:p w:rsidR="0039603C" w:rsidRPr="004404CC" w:rsidRDefault="0039603C" w:rsidP="0039603C">
      <w:pPr>
        <w:tabs>
          <w:tab w:val="left" w:pos="2835"/>
          <w:tab w:val="left" w:pos="2977"/>
          <w:tab w:val="left" w:pos="3119"/>
        </w:tabs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ab/>
      </w:r>
    </w:p>
    <w:p w:rsidR="0039603C" w:rsidRPr="004404CC" w:rsidRDefault="0039603C" w:rsidP="0039603C">
      <w:pPr>
        <w:spacing w:after="0" w:line="240" w:lineRule="auto"/>
        <w:rPr>
          <w:b/>
          <w:sz w:val="20"/>
          <w:szCs w:val="20"/>
          <w:u w:val="single"/>
        </w:rPr>
      </w:pPr>
      <w:r w:rsidRPr="004404CC">
        <w:rPr>
          <w:b/>
          <w:sz w:val="20"/>
          <w:szCs w:val="20"/>
          <w:u w:val="single"/>
        </w:rPr>
        <w:t>SORULAR: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1-</w:t>
      </w:r>
    </w:p>
    <w:p w:rsidR="0039603C" w:rsidRPr="004404CC" w:rsidRDefault="0039603C" w:rsidP="0039603C">
      <w:pPr>
        <w:tabs>
          <w:tab w:val="left" w:pos="3516"/>
        </w:tabs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2-</w:t>
      </w:r>
      <w:r w:rsidRPr="004404CC">
        <w:rPr>
          <w:sz w:val="20"/>
          <w:szCs w:val="20"/>
        </w:rPr>
        <w:tab/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3-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4-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</w:p>
    <w:p w:rsidR="0039603C" w:rsidRPr="004404CC" w:rsidRDefault="0039603C" w:rsidP="0039603C">
      <w:pPr>
        <w:spacing w:after="0" w:line="240" w:lineRule="auto"/>
        <w:rPr>
          <w:b/>
          <w:sz w:val="20"/>
          <w:szCs w:val="20"/>
          <w:u w:val="single"/>
        </w:rPr>
      </w:pPr>
      <w:r w:rsidRPr="004404CC">
        <w:rPr>
          <w:b/>
          <w:sz w:val="20"/>
          <w:szCs w:val="20"/>
          <w:u w:val="single"/>
        </w:rPr>
        <w:t>CEVAPLAR: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1-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2-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3-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4-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</w:p>
    <w:p w:rsidR="0039603C" w:rsidRPr="00FC32A2" w:rsidRDefault="0039603C" w:rsidP="0039603C">
      <w:pPr>
        <w:spacing w:after="0" w:line="240" w:lineRule="auto"/>
        <w:rPr>
          <w:b/>
          <w:sz w:val="20"/>
          <w:szCs w:val="20"/>
        </w:rPr>
      </w:pP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FC32A2">
        <w:rPr>
          <w:b/>
          <w:sz w:val="20"/>
          <w:szCs w:val="20"/>
        </w:rPr>
        <w:t>Adı Soyadı İmzası</w:t>
      </w:r>
    </w:p>
    <w:p w:rsidR="0039603C" w:rsidRPr="00FC32A2" w:rsidRDefault="0039603C" w:rsidP="0039603C">
      <w:pPr>
        <w:spacing w:after="0" w:line="240" w:lineRule="auto"/>
        <w:rPr>
          <w:b/>
          <w:sz w:val="20"/>
          <w:szCs w:val="20"/>
        </w:rPr>
      </w:pP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  <w:t xml:space="preserve">          Tarih</w:t>
      </w:r>
    </w:p>
    <w:p w:rsidR="0094489E" w:rsidRPr="0039603C" w:rsidRDefault="0094489E" w:rsidP="0039603C">
      <w:pPr>
        <w:spacing w:after="0" w:line="240" w:lineRule="auto"/>
      </w:pPr>
    </w:p>
    <w:sectPr w:rsidR="0094489E" w:rsidRPr="0039603C" w:rsidSect="001E1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25" w:rsidRDefault="00561825" w:rsidP="00B62BF9">
      <w:pPr>
        <w:spacing w:after="0" w:line="240" w:lineRule="auto"/>
      </w:pPr>
      <w:r>
        <w:separator/>
      </w:r>
    </w:p>
  </w:endnote>
  <w:endnote w:type="continuationSeparator" w:id="0">
    <w:p w:rsidR="00561825" w:rsidRDefault="00561825" w:rsidP="00B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C5" w:rsidRDefault="009F62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C5" w:rsidRPr="000704D8" w:rsidRDefault="009F62C5" w:rsidP="009F62C5">
    <w:pPr>
      <w:pStyle w:val="Altbilgi"/>
      <w:pBdr>
        <w:top w:val="single" w:sz="4" w:space="1" w:color="auto"/>
      </w:pBdr>
      <w:rPr>
        <w:i/>
        <w:sz w:val="18"/>
      </w:rPr>
    </w:pPr>
    <w:r w:rsidRPr="00EF61D4">
      <w:rPr>
        <w:i/>
        <w:sz w:val="18"/>
      </w:rPr>
      <w:t>PP</w:t>
    </w:r>
    <w:r>
      <w:rPr>
        <w:i/>
        <w:sz w:val="18"/>
      </w:rPr>
      <w:t>5</w:t>
    </w:r>
    <w:r w:rsidRPr="00EF61D4">
      <w:rPr>
        <w:i/>
        <w:sz w:val="18"/>
      </w:rPr>
      <w:t>.</w:t>
    </w:r>
    <w:r>
      <w:rPr>
        <w:i/>
        <w:sz w:val="18"/>
      </w:rPr>
      <w:t>4</w:t>
    </w:r>
    <w:r w:rsidRPr="00EF61D4">
      <w:rPr>
        <w:i/>
        <w:sz w:val="18"/>
      </w:rPr>
      <w:t>.FR.0</w:t>
    </w:r>
    <w:r>
      <w:rPr>
        <w:i/>
        <w:sz w:val="18"/>
      </w:rPr>
      <w:t>0</w:t>
    </w:r>
    <w:r>
      <w:rPr>
        <w:i/>
        <w:sz w:val="18"/>
      </w:rPr>
      <w:t>30</w:t>
    </w:r>
    <w:bookmarkStart w:id="0" w:name="_GoBack"/>
    <w:bookmarkEnd w:id="0"/>
    <w:r w:rsidRPr="00EF61D4">
      <w:rPr>
        <w:i/>
        <w:sz w:val="18"/>
      </w:rPr>
      <w:t>, R</w:t>
    </w:r>
    <w:r>
      <w:rPr>
        <w:i/>
        <w:sz w:val="18"/>
      </w:rPr>
      <w:t>0</w:t>
    </w:r>
    <w:r w:rsidRPr="00EF61D4">
      <w:rPr>
        <w:i/>
        <w:sz w:val="18"/>
      </w:rPr>
      <w:t>, Mayıs 2019</w:t>
    </w:r>
    <w:r w:rsidRPr="000704D8">
      <w:rPr>
        <w:i/>
        <w:sz w:val="18"/>
      </w:rPr>
      <w:tab/>
      <w:t xml:space="preserve"> </w:t>
    </w:r>
  </w:p>
  <w:p w:rsidR="009F62C5" w:rsidRDefault="009F62C5" w:rsidP="009F62C5">
    <w:pPr>
      <w:pStyle w:val="Altbilgi"/>
      <w:pBdr>
        <w:top w:val="single" w:sz="4" w:space="1" w:color="auto"/>
      </w:pBdr>
      <w:rPr>
        <w:rStyle w:val="SayfaNumaras"/>
        <w:i/>
        <w:noProof/>
        <w:sz w:val="18"/>
        <w:szCs w:val="18"/>
      </w:rPr>
    </w:pPr>
    <w:r w:rsidRPr="000704D8"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  <w:p w:rsidR="009F62C5" w:rsidRPr="00670507" w:rsidRDefault="009F62C5" w:rsidP="009F62C5">
    <w:pPr>
      <w:pStyle w:val="Altbilgi"/>
      <w:pBdr>
        <w:top w:val="single" w:sz="4" w:space="1" w:color="auto"/>
      </w:pBd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C5" w:rsidRDefault="009F62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25" w:rsidRDefault="00561825" w:rsidP="00B62BF9">
      <w:pPr>
        <w:spacing w:after="0" w:line="240" w:lineRule="auto"/>
      </w:pPr>
      <w:r>
        <w:separator/>
      </w:r>
    </w:p>
  </w:footnote>
  <w:footnote w:type="continuationSeparator" w:id="0">
    <w:p w:rsidR="00561825" w:rsidRDefault="00561825" w:rsidP="00B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C5" w:rsidRDefault="009F62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498" w:type="dxa"/>
      <w:tblLook w:val="04A0" w:firstRow="1" w:lastRow="0" w:firstColumn="1" w:lastColumn="0" w:noHBand="0" w:noVBand="1"/>
    </w:tblPr>
    <w:tblGrid>
      <w:gridCol w:w="9498"/>
    </w:tblGrid>
    <w:tr w:rsidR="009F62C5" w:rsidRPr="00944392" w:rsidTr="009F62C5">
      <w:trPr>
        <w:trHeight w:val="1314"/>
      </w:trPr>
      <w:tc>
        <w:tcPr>
          <w:tcW w:w="9498" w:type="dxa"/>
          <w:shd w:val="clear" w:color="auto" w:fill="auto"/>
          <w:vAlign w:val="center"/>
        </w:tcPr>
        <w:p w:rsidR="009F62C5" w:rsidRPr="00AF5345" w:rsidRDefault="009F62C5" w:rsidP="0039603C">
          <w:pPr>
            <w:jc w:val="center"/>
            <w:rPr>
              <w:b/>
              <w:sz w:val="20"/>
              <w:szCs w:val="20"/>
            </w:rPr>
          </w:pPr>
          <w:r w:rsidRPr="00944392">
            <w:rPr>
              <w:rFonts w:ascii="Calibri" w:eastAsia="Calibri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35649345" wp14:editId="6E7282A0">
                <wp:simplePos x="0" y="0"/>
                <wp:positionH relativeFrom="column">
                  <wp:posOffset>-7620</wp:posOffset>
                </wp:positionH>
                <wp:positionV relativeFrom="paragraph">
                  <wp:posOffset>-121285</wp:posOffset>
                </wp:positionV>
                <wp:extent cx="760095" cy="760095"/>
                <wp:effectExtent l="0" t="0" r="1905" b="1905"/>
                <wp:wrapNone/>
                <wp:docPr id="4" name="Resi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44392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ONDOKUZMAYIS ÜNİVERSİTESİ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br/>
          </w:r>
          <w:r>
            <w:rPr>
              <w:b/>
              <w:sz w:val="24"/>
              <w:szCs w:val="24"/>
            </w:rPr>
            <w:t>ŞÜPHELİ İFADE TUTANAĞI</w:t>
          </w:r>
        </w:p>
      </w:tc>
    </w:tr>
  </w:tbl>
  <w:p w:rsidR="00B62BF9" w:rsidRDefault="00B62B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C5" w:rsidRDefault="009F62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E"/>
    <w:rsid w:val="0000179A"/>
    <w:rsid w:val="00032888"/>
    <w:rsid w:val="000470EB"/>
    <w:rsid w:val="001478D7"/>
    <w:rsid w:val="00164B3E"/>
    <w:rsid w:val="001E194F"/>
    <w:rsid w:val="001E39C8"/>
    <w:rsid w:val="00211D2C"/>
    <w:rsid w:val="0021208F"/>
    <w:rsid w:val="002B47E4"/>
    <w:rsid w:val="002D6056"/>
    <w:rsid w:val="002E714A"/>
    <w:rsid w:val="002F5169"/>
    <w:rsid w:val="00366852"/>
    <w:rsid w:val="0039603C"/>
    <w:rsid w:val="00396F10"/>
    <w:rsid w:val="003B1B62"/>
    <w:rsid w:val="004677C6"/>
    <w:rsid w:val="004746F2"/>
    <w:rsid w:val="004B6926"/>
    <w:rsid w:val="00503729"/>
    <w:rsid w:val="005445BE"/>
    <w:rsid w:val="00561825"/>
    <w:rsid w:val="00571960"/>
    <w:rsid w:val="005A41F7"/>
    <w:rsid w:val="005E5CD5"/>
    <w:rsid w:val="006445E3"/>
    <w:rsid w:val="0069613A"/>
    <w:rsid w:val="00703071"/>
    <w:rsid w:val="007344F3"/>
    <w:rsid w:val="00741BF0"/>
    <w:rsid w:val="00747547"/>
    <w:rsid w:val="007904E9"/>
    <w:rsid w:val="007E633A"/>
    <w:rsid w:val="00823A20"/>
    <w:rsid w:val="008570E7"/>
    <w:rsid w:val="008B0861"/>
    <w:rsid w:val="008F3224"/>
    <w:rsid w:val="008F4E7C"/>
    <w:rsid w:val="0094489E"/>
    <w:rsid w:val="00954C1C"/>
    <w:rsid w:val="00985F5B"/>
    <w:rsid w:val="009A575F"/>
    <w:rsid w:val="009C5A19"/>
    <w:rsid w:val="009F62C5"/>
    <w:rsid w:val="009F76E7"/>
    <w:rsid w:val="00AD649A"/>
    <w:rsid w:val="00AF5345"/>
    <w:rsid w:val="00B455A3"/>
    <w:rsid w:val="00B52FA2"/>
    <w:rsid w:val="00B62BF9"/>
    <w:rsid w:val="00BA16BB"/>
    <w:rsid w:val="00BA7A2F"/>
    <w:rsid w:val="00BB45DB"/>
    <w:rsid w:val="00BE13BF"/>
    <w:rsid w:val="00BE791C"/>
    <w:rsid w:val="00BF12B2"/>
    <w:rsid w:val="00C205F3"/>
    <w:rsid w:val="00C5782D"/>
    <w:rsid w:val="00CA0395"/>
    <w:rsid w:val="00CE7B4C"/>
    <w:rsid w:val="00DE5ADE"/>
    <w:rsid w:val="00E0060C"/>
    <w:rsid w:val="00E05BB1"/>
    <w:rsid w:val="00E80071"/>
    <w:rsid w:val="00E8095D"/>
    <w:rsid w:val="00EA57F3"/>
    <w:rsid w:val="00EA5A78"/>
    <w:rsid w:val="00EB1BEF"/>
    <w:rsid w:val="00F64179"/>
    <w:rsid w:val="00F81387"/>
    <w:rsid w:val="00FA011D"/>
    <w:rsid w:val="00FC32A2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797E9-2940-D74B-BADC-220522B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BF9"/>
  </w:style>
  <w:style w:type="paragraph" w:styleId="Altbilgi">
    <w:name w:val="footer"/>
    <w:basedOn w:val="Normal"/>
    <w:link w:val="Al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BF9"/>
  </w:style>
  <w:style w:type="character" w:styleId="SayfaNumaras">
    <w:name w:val="page number"/>
    <w:basedOn w:val="VarsaylanParagrafYazTipi"/>
    <w:rsid w:val="007904E9"/>
  </w:style>
  <w:style w:type="paragraph" w:styleId="GvdeMetniGirintisi">
    <w:name w:val="Body Text Indent"/>
    <w:basedOn w:val="Normal"/>
    <w:link w:val="GvdeMetniGirintisiChar"/>
    <w:rsid w:val="00B52FA2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52FA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next w:val="Altyaz"/>
    <w:link w:val="KonuBalChar"/>
    <w:qFormat/>
    <w:rsid w:val="001E39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1E39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">
    <w:basedOn w:val="Normal"/>
    <w:next w:val="Altyaz"/>
    <w:qFormat/>
    <w:rsid w:val="001E39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E3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E39C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Lenovo</cp:lastModifiedBy>
  <cp:revision>6</cp:revision>
  <cp:lastPrinted>2014-01-03T07:03:00Z</cp:lastPrinted>
  <dcterms:created xsi:type="dcterms:W3CDTF">2019-02-26T05:45:00Z</dcterms:created>
  <dcterms:modified xsi:type="dcterms:W3CDTF">2019-05-21T05:13:00Z</dcterms:modified>
</cp:coreProperties>
</file>